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261"/>
      </w:tblGrid>
      <w:tr w:rsidR="0074224D" w:rsidRPr="0033543B" w14:paraId="18F5D938" w14:textId="77777777" w:rsidTr="00CE64BD">
        <w:trPr>
          <w:trHeight w:val="986"/>
        </w:trPr>
        <w:tc>
          <w:tcPr>
            <w:tcW w:w="3828" w:type="dxa"/>
          </w:tcPr>
          <w:p w14:paraId="2F874541" w14:textId="3335BE7F" w:rsidR="0074224D" w:rsidRPr="0033543B" w:rsidRDefault="002D1B41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Pick Slip</w:t>
            </w:r>
            <w:r w:rsidR="0074224D"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14:paraId="7378A4A1" w14:textId="20AEF58F" w:rsidR="0074224D" w:rsidRDefault="0074224D" w:rsidP="00CE64B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Date</w:t>
            </w:r>
          </w:p>
          <w:p w14:paraId="7650A268" w14:textId="6F812ECA" w:rsidR="0074224D" w:rsidRDefault="0074224D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 w:rsidR="00660E97">
              <w:rPr>
                <w:rFonts w:ascii="Calibri" w:eastAsia="Calibri" w:hAnsi="Calibri" w:cs="Calibri"/>
                <w:sz w:val="18"/>
                <w:szCs w:val="18"/>
              </w:rPr>
              <w:t>StockSale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14:paraId="0E735B9B" w14:textId="77777777" w:rsidR="0074224D" w:rsidRDefault="0074224D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8E0B78" w14:textId="6B79ABF3" w:rsidR="0074224D" w:rsidRDefault="00660E97" w:rsidP="00CE64B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Dispatch</w:t>
            </w:r>
            <w:r w:rsidR="0074224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Date</w:t>
            </w:r>
          </w:p>
          <w:p w14:paraId="365AE358" w14:textId="34476D33" w:rsidR="0074224D" w:rsidRDefault="0074224D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 w:rsidR="00660E97">
              <w:rPr>
                <w:rFonts w:ascii="Calibri" w:eastAsia="Calibri" w:hAnsi="Calibri" w:cs="Calibri"/>
                <w:sz w:val="18"/>
                <w:szCs w:val="18"/>
              </w:rPr>
              <w:t>StockSaleD</w:t>
            </w:r>
            <w:r w:rsidR="007A077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660E97">
              <w:rPr>
                <w:rFonts w:ascii="Calibri" w:eastAsia="Calibri" w:hAnsi="Calibri" w:cs="Calibri"/>
                <w:sz w:val="18"/>
                <w:szCs w:val="18"/>
              </w:rPr>
              <w:t>spatch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14:paraId="57D07E69" w14:textId="77777777" w:rsidR="0074224D" w:rsidRDefault="0074224D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8E5B02" w14:textId="7D5F0DDB" w:rsidR="0074224D" w:rsidRDefault="00660E97" w:rsidP="00CE64B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Stock Sale</w:t>
            </w:r>
            <w:r w:rsidR="0074224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Number</w:t>
            </w:r>
          </w:p>
          <w:p w14:paraId="452B4587" w14:textId="2B8AE904" w:rsidR="0074224D" w:rsidRPr="00C52471" w:rsidRDefault="0074224D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 w:rsidR="00660E97">
              <w:rPr>
                <w:rFonts w:ascii="Calibri" w:eastAsia="Calibri" w:hAnsi="Calibri" w:cs="Calibri"/>
                <w:sz w:val="18"/>
                <w:szCs w:val="18"/>
              </w:rPr>
              <w:t>StockSale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Number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4111" w:type="dxa"/>
            <w:gridSpan w:val="2"/>
          </w:tcPr>
          <w:p w14:paraId="281717B9" w14:textId="77777777" w:rsidR="0074224D" w:rsidRPr="00E16C72" w:rsidRDefault="0074224D" w:rsidP="00CE64BD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4583762" wp14:editId="07518E56">
                  <wp:extent cx="767680" cy="77241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24D" w:rsidRPr="00047CDD" w14:paraId="77885600" w14:textId="77777777" w:rsidTr="00CE64BD">
        <w:trPr>
          <w:trHeight w:val="1473"/>
        </w:trPr>
        <w:tc>
          <w:tcPr>
            <w:tcW w:w="3828" w:type="dxa"/>
          </w:tcPr>
          <w:p w14:paraId="2A9AF7FC" w14:textId="77777777" w:rsidR="0074224D" w:rsidRPr="00047CDD" w:rsidRDefault="0074224D" w:rsidP="00CE64BD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ClientName</w:t>
            </w:r>
            <w:proofErr w:type="spellEnd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  <w:p w14:paraId="162852B2" w14:textId="77777777" w:rsidR="0074224D" w:rsidRPr="00047CDD" w:rsidRDefault="0074224D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23F92978" w14:textId="77777777" w:rsidR="0074224D" w:rsidRPr="00047CDD" w:rsidRDefault="0074224D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28B899EA" w14:textId="77777777" w:rsidR="0074224D" w:rsidRPr="00047CDD" w:rsidRDefault="0074224D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ClientCity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ClientState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ClientPostcode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4CF57E1F" w14:textId="77777777" w:rsidR="0074224D" w:rsidRDefault="0074224D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ClientABN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00F45C7C" w14:textId="77777777" w:rsidR="0074224D" w:rsidRDefault="0074224D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98C9FC5" w14:textId="0F315427" w:rsidR="0074224D" w:rsidRPr="00C52471" w:rsidRDefault="0074224D" w:rsidP="00CE6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 w:rsidR="00660E97">
              <w:rPr>
                <w:rFonts w:ascii="Calibri" w:eastAsia="Calibri" w:hAnsi="Calibri" w:cs="Calibri"/>
                <w:sz w:val="18"/>
                <w:szCs w:val="18"/>
              </w:rPr>
              <w:t>StockSaleContactFull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Name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2693" w:type="dxa"/>
            <w:vMerge/>
          </w:tcPr>
          <w:p w14:paraId="62DA0E2D" w14:textId="77777777" w:rsidR="0074224D" w:rsidRPr="00047CDD" w:rsidRDefault="0074224D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5EAFD5" w14:textId="77777777" w:rsidR="0074224D" w:rsidRPr="00047CDD" w:rsidRDefault="0074224D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  <w:tc>
          <w:tcPr>
            <w:tcW w:w="3261" w:type="dxa"/>
          </w:tcPr>
          <w:p w14:paraId="658C7643" w14:textId="77777777" w:rsidR="0074224D" w:rsidRPr="00047CDD" w:rsidRDefault="0074224D" w:rsidP="00CE64B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BusinessLegalName</w:t>
            </w:r>
            <w:proofErr w:type="spellEnd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58A1DA28" w14:textId="77777777" w:rsidR="0074224D" w:rsidRPr="00047CDD" w:rsidRDefault="0074224D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BusinessAddress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543B06FF" w14:textId="77777777" w:rsidR="0074224D" w:rsidRPr="00047CDD" w:rsidRDefault="0074224D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BusinessTaxNumber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</w:tr>
    </w:tbl>
    <w:p w14:paraId="598A76FE" w14:textId="77777777" w:rsidR="0024186B" w:rsidRPr="00D42CBF" w:rsidRDefault="0024186B" w:rsidP="0024186B">
      <w:pPr>
        <w:rPr>
          <w:rFonts w:asciiTheme="minorHAnsi" w:hAnsiTheme="minorHAnsi" w:cstheme="minorHAnsi"/>
          <w:sz w:val="18"/>
          <w:szCs w:val="18"/>
        </w:rPr>
      </w:pPr>
    </w:p>
    <w:p w14:paraId="68762F0D" w14:textId="0F18A366" w:rsidR="00916E3E" w:rsidRPr="00597F25" w:rsidRDefault="0024186B" w:rsidP="0024186B">
      <w:pPr>
        <w:pStyle w:val="NoSpacing"/>
        <w:rPr>
          <w:rFonts w:cstheme="minorHAnsi"/>
          <w:szCs w:val="18"/>
        </w:rPr>
      </w:pPr>
      <w:r w:rsidRPr="00D42CBF">
        <w:rPr>
          <w:rFonts w:cstheme="minorHAnsi"/>
          <w:szCs w:val="18"/>
        </w:rPr>
        <w:t>[</w:t>
      </w:r>
      <w:proofErr w:type="spellStart"/>
      <w:r w:rsidR="00660E97">
        <w:rPr>
          <w:rFonts w:cstheme="minorHAnsi"/>
          <w:szCs w:val="18"/>
        </w:rPr>
        <w:t>StockSale</w:t>
      </w:r>
      <w:r w:rsidRPr="00D42CBF">
        <w:rPr>
          <w:rFonts w:cstheme="minorHAnsi"/>
          <w:szCs w:val="18"/>
        </w:rPr>
        <w:t>Description</w:t>
      </w:r>
      <w:proofErr w:type="spellEnd"/>
      <w:r w:rsidRPr="00D42CBF">
        <w:rPr>
          <w:rFonts w:cstheme="minorHAnsi"/>
          <w:szCs w:val="18"/>
        </w:rPr>
        <w:t>]</w:t>
      </w:r>
    </w:p>
    <w:p w14:paraId="7A2E3320" w14:textId="77777777" w:rsidR="00916E3E" w:rsidRPr="00D42CBF" w:rsidRDefault="00916E3E" w:rsidP="0024186B">
      <w:pPr>
        <w:pStyle w:val="NoSpacing"/>
        <w:rPr>
          <w:rFonts w:cstheme="minorHAnsi"/>
          <w:szCs w:val="18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ducts"/>
      </w:tblPr>
      <w:tblGrid>
        <w:gridCol w:w="1418"/>
        <w:gridCol w:w="2551"/>
        <w:gridCol w:w="2126"/>
        <w:gridCol w:w="2127"/>
        <w:gridCol w:w="1275"/>
        <w:gridCol w:w="1276"/>
      </w:tblGrid>
      <w:tr w:rsidR="00916E3E" w:rsidRPr="00D42CBF" w14:paraId="69543CAE" w14:textId="77777777" w:rsidTr="008B72EE">
        <w:tc>
          <w:tcPr>
            <w:tcW w:w="8222" w:type="dxa"/>
            <w:gridSpan w:val="4"/>
          </w:tcPr>
          <w:p w14:paraId="3B7AC7B7" w14:textId="069D98CC" w:rsidR="00916E3E" w:rsidRPr="00D42CBF" w:rsidRDefault="00916E3E" w:rsidP="00A449B3">
            <w:pPr>
              <w:pStyle w:val="NoSpacing"/>
              <w:rPr>
                <w:rFonts w:cstheme="minorHAnsi"/>
                <w:b/>
                <w:szCs w:val="18"/>
              </w:rPr>
            </w:pPr>
            <w:r w:rsidRPr="00D42CBF">
              <w:rPr>
                <w:rFonts w:cstheme="minorHAnsi"/>
                <w:b/>
                <w:szCs w:val="18"/>
              </w:rPr>
              <w:t>Product</w:t>
            </w:r>
          </w:p>
        </w:tc>
        <w:tc>
          <w:tcPr>
            <w:tcW w:w="1275" w:type="dxa"/>
          </w:tcPr>
          <w:p w14:paraId="472FA97C" w14:textId="77777777" w:rsidR="00916E3E" w:rsidRPr="00D42CBF" w:rsidRDefault="00916E3E" w:rsidP="003053E2">
            <w:pPr>
              <w:pStyle w:val="NoSpacing"/>
              <w:jc w:val="center"/>
              <w:rPr>
                <w:rFonts w:cstheme="minorHAnsi"/>
                <w:b/>
                <w:szCs w:val="18"/>
              </w:rPr>
            </w:pPr>
            <w:r w:rsidRPr="00D42CBF">
              <w:rPr>
                <w:rFonts w:cstheme="minorHAnsi"/>
                <w:b/>
                <w:szCs w:val="18"/>
              </w:rPr>
              <w:t>Quantity</w:t>
            </w:r>
          </w:p>
        </w:tc>
        <w:tc>
          <w:tcPr>
            <w:tcW w:w="1276" w:type="dxa"/>
          </w:tcPr>
          <w:p w14:paraId="704C7AFD" w14:textId="33DA9EDA" w:rsidR="00916E3E" w:rsidRPr="00D42CBF" w:rsidRDefault="002D1B41" w:rsidP="003053E2">
            <w:pPr>
              <w:pStyle w:val="NoSpacing"/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Picked</w:t>
            </w:r>
          </w:p>
        </w:tc>
      </w:tr>
      <w:tr w:rsidR="00C371DD" w:rsidRPr="00491DB1" w14:paraId="198032C3" w14:textId="77777777" w:rsidTr="00875FDC">
        <w:tc>
          <w:tcPr>
            <w:tcW w:w="1418" w:type="dxa"/>
          </w:tcPr>
          <w:p w14:paraId="00C723D3" w14:textId="2917FEBA" w:rsidR="00C371DD" w:rsidRPr="00491DB1" w:rsidRDefault="00C371DD" w:rsidP="00491DB1">
            <w:pPr>
              <w:pStyle w:val="NoSpacing"/>
              <w:rPr>
                <w:rFonts w:cstheme="minorHAnsi"/>
                <w:bCs/>
                <w:szCs w:val="18"/>
              </w:rPr>
            </w:pPr>
            <w:r w:rsidRPr="00491DB1">
              <w:rPr>
                <w:rFonts w:cstheme="minorHAnsi"/>
                <w:bCs/>
                <w:szCs w:val="18"/>
              </w:rPr>
              <w:t>[</w:t>
            </w:r>
            <w:proofErr w:type="spellStart"/>
            <w:r w:rsidRPr="00491DB1">
              <w:rPr>
                <w:rFonts w:cstheme="minorHAnsi"/>
                <w:bCs/>
                <w:szCs w:val="18"/>
              </w:rPr>
              <w:t>ProductSKU</w:t>
            </w:r>
            <w:proofErr w:type="spellEnd"/>
            <w:r w:rsidRPr="00491DB1">
              <w:rPr>
                <w:rFonts w:cstheme="minorHAnsi"/>
                <w:bCs/>
                <w:szCs w:val="18"/>
              </w:rPr>
              <w:t xml:space="preserve">] </w:t>
            </w:r>
          </w:p>
        </w:tc>
        <w:tc>
          <w:tcPr>
            <w:tcW w:w="2551" w:type="dxa"/>
          </w:tcPr>
          <w:p w14:paraId="3FE3A9EE" w14:textId="1893F213" w:rsidR="00C371DD" w:rsidRPr="00491DB1" w:rsidRDefault="00C371DD" w:rsidP="00491DB1">
            <w:pPr>
              <w:pStyle w:val="NoSpacing"/>
              <w:rPr>
                <w:rFonts w:cstheme="minorHAnsi"/>
                <w:bCs/>
                <w:szCs w:val="18"/>
              </w:rPr>
            </w:pPr>
            <w:r w:rsidRPr="00491DB1">
              <w:rPr>
                <w:rFonts w:cstheme="minorHAnsi"/>
                <w:bCs/>
                <w:szCs w:val="18"/>
              </w:rPr>
              <w:t>[ProductName]</w:t>
            </w:r>
          </w:p>
        </w:tc>
        <w:tc>
          <w:tcPr>
            <w:tcW w:w="2126" w:type="dxa"/>
          </w:tcPr>
          <w:p w14:paraId="2C970E90" w14:textId="77777777" w:rsidR="00C371DD" w:rsidRPr="00491DB1" w:rsidRDefault="00C371DD" w:rsidP="00491DB1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491DB1">
              <w:rPr>
                <w:rFonts w:cstheme="minorHAnsi"/>
                <w:bCs/>
                <w:color w:val="000000" w:themeColor="text1"/>
                <w:szCs w:val="18"/>
              </w:rPr>
              <w:t>[</w:t>
            </w:r>
            <w:proofErr w:type="spellStart"/>
            <w:r w:rsidRPr="00491DB1">
              <w:rPr>
                <w:rFonts w:cstheme="minorHAnsi"/>
                <w:bCs/>
                <w:color w:val="000000" w:themeColor="text1"/>
                <w:szCs w:val="18"/>
              </w:rPr>
              <w:t>ProductDescription</w:t>
            </w:r>
            <w:proofErr w:type="spellEnd"/>
            <w:r w:rsidRPr="00491DB1"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2127" w:type="dxa"/>
          </w:tcPr>
          <w:p w14:paraId="1BD11C0D" w14:textId="52300035" w:rsidR="00C371DD" w:rsidRPr="00491DB1" w:rsidRDefault="00C371DD" w:rsidP="00491DB1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Cs w:val="18"/>
              </w:rPr>
              <w:t>[</w:t>
            </w:r>
            <w:proofErr w:type="spellStart"/>
            <w:r>
              <w:rPr>
                <w:rFonts w:cstheme="minorHAnsi"/>
                <w:bCs/>
                <w:color w:val="000000" w:themeColor="text1"/>
                <w:szCs w:val="18"/>
              </w:rPr>
              <w:t>ProductLocation</w:t>
            </w:r>
            <w:proofErr w:type="spellEnd"/>
            <w:r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1275" w:type="dxa"/>
          </w:tcPr>
          <w:p w14:paraId="629CB84A" w14:textId="77777777" w:rsidR="00C371DD" w:rsidRPr="00491DB1" w:rsidRDefault="00C371DD" w:rsidP="00491DB1">
            <w:pPr>
              <w:pStyle w:val="NoSpacing"/>
              <w:jc w:val="center"/>
              <w:rPr>
                <w:rFonts w:cstheme="minorHAnsi"/>
                <w:bCs/>
                <w:szCs w:val="18"/>
              </w:rPr>
            </w:pPr>
            <w:r w:rsidRPr="00491DB1">
              <w:rPr>
                <w:rFonts w:cstheme="minorHAnsi"/>
                <w:bCs/>
                <w:szCs w:val="18"/>
              </w:rPr>
              <w:t>[</w:t>
            </w:r>
            <w:proofErr w:type="spellStart"/>
            <w:r w:rsidRPr="00491DB1">
              <w:rPr>
                <w:rFonts w:cstheme="minorHAnsi"/>
                <w:bCs/>
                <w:szCs w:val="18"/>
              </w:rPr>
              <w:t>ProductQuantity</w:t>
            </w:r>
            <w:proofErr w:type="spellEnd"/>
            <w:r w:rsidRPr="00491DB1">
              <w:rPr>
                <w:rFonts w:cstheme="minorHAnsi"/>
                <w:bCs/>
                <w:szCs w:val="18"/>
              </w:rPr>
              <w:t>]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2DD964" w14:textId="30F2831D" w:rsidR="00C371DD" w:rsidRPr="00491DB1" w:rsidRDefault="00C371DD" w:rsidP="00491DB1">
            <w:pPr>
              <w:pStyle w:val="NoSpacing"/>
              <w:jc w:val="center"/>
              <w:rPr>
                <w:rFonts w:cstheme="minorHAnsi"/>
                <w:bCs/>
                <w:szCs w:val="18"/>
              </w:rPr>
            </w:pPr>
          </w:p>
        </w:tc>
      </w:tr>
    </w:tbl>
    <w:p w14:paraId="2A591E58" w14:textId="3A24B744" w:rsidR="00C70905" w:rsidRPr="00D42CBF" w:rsidRDefault="00C70905" w:rsidP="0024186B">
      <w:pPr>
        <w:rPr>
          <w:rFonts w:asciiTheme="minorHAnsi" w:hAnsiTheme="minorHAnsi" w:cstheme="minorHAnsi"/>
          <w:sz w:val="18"/>
          <w:szCs w:val="18"/>
        </w:rPr>
      </w:pPr>
    </w:p>
    <w:p w14:paraId="37EA152D" w14:textId="0068CACC" w:rsidR="00C70905" w:rsidRDefault="002D1B41" w:rsidP="0024186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Warehouse </w:t>
      </w:r>
      <w:r w:rsidR="00C70905">
        <w:rPr>
          <w:rFonts w:asciiTheme="minorHAnsi" w:hAnsiTheme="minorHAnsi" w:cstheme="minorHAnsi"/>
          <w:b/>
          <w:sz w:val="24"/>
          <w:szCs w:val="24"/>
        </w:rPr>
        <w:t>Signoff: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1763"/>
        <w:gridCol w:w="1028"/>
        <w:gridCol w:w="1597"/>
        <w:gridCol w:w="986"/>
        <w:gridCol w:w="1432"/>
        <w:gridCol w:w="1359"/>
        <w:gridCol w:w="1752"/>
      </w:tblGrid>
      <w:tr w:rsidR="00C70905" w14:paraId="06D9BAB9" w14:textId="77777777" w:rsidTr="00C70905">
        <w:tc>
          <w:tcPr>
            <w:tcW w:w="849" w:type="dxa"/>
          </w:tcPr>
          <w:p w14:paraId="7A438198" w14:textId="4BE4C1A3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0ACF8ACD" w14:textId="77777777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570C8136" w14:textId="15B79693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15C5CAF0" w14:textId="77777777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60071641" w14:textId="5B0463F1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0AED96E1" w14:textId="77777777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57C1F25B" w14:textId="59369930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467B64E0" w14:textId="77777777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45D260C" w14:textId="77777777" w:rsidR="00C70905" w:rsidRDefault="00C70905" w:rsidP="0024186B">
      <w:pPr>
        <w:rPr>
          <w:rFonts w:asciiTheme="minorHAnsi" w:hAnsiTheme="minorHAnsi" w:cstheme="minorHAnsi"/>
          <w:b/>
          <w:sz w:val="24"/>
          <w:szCs w:val="24"/>
        </w:rPr>
      </w:pPr>
    </w:p>
    <w:p w14:paraId="70237414" w14:textId="5976F9E2" w:rsidR="0024186B" w:rsidRPr="00513B51" w:rsidRDefault="0024186B" w:rsidP="0024186B">
      <w:pPr>
        <w:rPr>
          <w:rFonts w:asciiTheme="minorHAnsi" w:hAnsiTheme="minorHAnsi" w:cstheme="minorHAnsi"/>
          <w:b/>
          <w:sz w:val="24"/>
          <w:szCs w:val="24"/>
        </w:rPr>
      </w:pPr>
      <w:r w:rsidRPr="00513B51">
        <w:rPr>
          <w:rFonts w:asciiTheme="minorHAnsi" w:hAnsiTheme="minorHAnsi" w:cstheme="minorHAnsi"/>
          <w:b/>
          <w:sz w:val="24"/>
          <w:szCs w:val="24"/>
        </w:rPr>
        <w:t>Notes:</w:t>
      </w:r>
    </w:p>
    <w:sectPr w:rsidR="0024186B" w:rsidRPr="00513B51" w:rsidSect="0024186B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6B"/>
    <w:rsid w:val="00161AB7"/>
    <w:rsid w:val="0024186B"/>
    <w:rsid w:val="002D1B41"/>
    <w:rsid w:val="002F2158"/>
    <w:rsid w:val="003053E2"/>
    <w:rsid w:val="003A0AD2"/>
    <w:rsid w:val="00461E53"/>
    <w:rsid w:val="00491DB1"/>
    <w:rsid w:val="00513B51"/>
    <w:rsid w:val="00597F25"/>
    <w:rsid w:val="005F3A42"/>
    <w:rsid w:val="0061459A"/>
    <w:rsid w:val="00660E97"/>
    <w:rsid w:val="0074224D"/>
    <w:rsid w:val="00760109"/>
    <w:rsid w:val="007A0778"/>
    <w:rsid w:val="007E6F02"/>
    <w:rsid w:val="008B72EE"/>
    <w:rsid w:val="00916E3E"/>
    <w:rsid w:val="009978A7"/>
    <w:rsid w:val="009C385E"/>
    <w:rsid w:val="00A9370E"/>
    <w:rsid w:val="00C371DD"/>
    <w:rsid w:val="00C677CF"/>
    <w:rsid w:val="00C70905"/>
    <w:rsid w:val="00D42CBF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8827"/>
  <w15:chartTrackingRefBased/>
  <w15:docId w15:val="{43BFB514-DD96-8148-8BE6-13638BE5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186B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86B"/>
    <w:rPr>
      <w:sz w:val="18"/>
      <w:szCs w:val="22"/>
      <w:lang w:val="en-NZ"/>
    </w:rPr>
  </w:style>
  <w:style w:type="table" w:styleId="TableGrid">
    <w:name w:val="Table Grid"/>
    <w:basedOn w:val="TableNormal"/>
    <w:uiPriority w:val="59"/>
    <w:rsid w:val="0024186B"/>
    <w:rPr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Rype</cp:lastModifiedBy>
  <cp:revision>5</cp:revision>
  <dcterms:created xsi:type="dcterms:W3CDTF">2021-03-03T00:11:00Z</dcterms:created>
  <dcterms:modified xsi:type="dcterms:W3CDTF">2021-07-30T02:56:00Z</dcterms:modified>
</cp:coreProperties>
</file>